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81"/>
      </w:tblGrid>
      <w:tr w:rsidR="0088089E" w:rsidRPr="00CA6930" w:rsidTr="00933B25">
        <w:trPr>
          <w:trHeight w:val="289"/>
        </w:trPr>
        <w:tc>
          <w:tcPr>
            <w:tcW w:w="10381" w:type="dxa"/>
            <w:shd w:val="clear" w:color="auto" w:fill="auto"/>
          </w:tcPr>
          <w:p w:rsidR="0088089E" w:rsidRPr="00DD057C" w:rsidRDefault="0088089E" w:rsidP="00933B25">
            <w:pPr>
              <w:pStyle w:val="TableParagraph"/>
              <w:spacing w:before="15" w:line="254" w:lineRule="exact"/>
              <w:ind w:left="918" w:right="92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057C">
              <w:rPr>
                <w:rFonts w:ascii="Verdana" w:hAnsi="Verdana"/>
                <w:b/>
                <w:sz w:val="20"/>
                <w:szCs w:val="20"/>
              </w:rPr>
              <w:t>ANEXO I</w:t>
            </w:r>
          </w:p>
        </w:tc>
      </w:tr>
      <w:tr w:rsidR="0088089E" w:rsidRPr="00CA6930" w:rsidTr="00933B25">
        <w:trPr>
          <w:trHeight w:val="1103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ind w:left="918" w:right="926"/>
              <w:jc w:val="center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CARNAV</w:t>
            </w:r>
            <w:r>
              <w:rPr>
                <w:rFonts w:ascii="Verdana" w:hAnsi="Verdana"/>
                <w:sz w:val="20"/>
                <w:szCs w:val="20"/>
              </w:rPr>
              <w:t xml:space="preserve">IANA </w:t>
            </w:r>
            <w:r w:rsidRPr="00CA693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  <w:p w:rsidR="0088089E" w:rsidRPr="00CA6930" w:rsidRDefault="0088089E" w:rsidP="00933B25">
            <w:pPr>
              <w:pStyle w:val="TableParagraph"/>
              <w:spacing w:line="410" w:lineRule="atLeast"/>
              <w:ind w:left="918" w:right="928"/>
              <w:jc w:val="center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FICHA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INSCRIÇÃO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PARA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DESFILES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BLOCOS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CARNAVAL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RUA.</w:t>
            </w:r>
          </w:p>
        </w:tc>
      </w:tr>
      <w:tr w:rsidR="0088089E" w:rsidRPr="00CA6930" w:rsidTr="00933B25">
        <w:trPr>
          <w:trHeight w:val="666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Nome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Bloco:</w:t>
            </w:r>
          </w:p>
        </w:tc>
      </w:tr>
      <w:tr w:rsidR="0088089E" w:rsidRPr="00CA6930" w:rsidTr="00933B25">
        <w:trPr>
          <w:trHeight w:val="668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Faça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um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breve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histórico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Bloco.</w:t>
            </w:r>
          </w:p>
        </w:tc>
      </w:tr>
      <w:tr w:rsidR="0088089E" w:rsidRPr="00CA6930" w:rsidTr="00933B25">
        <w:trPr>
          <w:trHeight w:val="666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Caso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possua,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informe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link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acesso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rede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social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Bloco (Facebook/Instagram):</w:t>
            </w:r>
          </w:p>
        </w:tc>
      </w:tr>
      <w:tr w:rsidR="0088089E" w:rsidRPr="00CA6930" w:rsidTr="00933B25">
        <w:trPr>
          <w:trHeight w:val="668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spacing w:before="1" w:line="240" w:lineRule="auto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Bairro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Realização:</w:t>
            </w:r>
          </w:p>
        </w:tc>
      </w:tr>
      <w:tr w:rsidR="0088089E" w:rsidRPr="00CA6930" w:rsidTr="00933B25">
        <w:trPr>
          <w:trHeight w:val="668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Rua/Avenida:</w:t>
            </w:r>
          </w:p>
        </w:tc>
      </w:tr>
      <w:tr w:rsidR="0088089E" w:rsidRPr="00CA6930" w:rsidTr="00933B25">
        <w:trPr>
          <w:trHeight w:val="668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ind w:left="66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Itinerário:</w:t>
            </w:r>
          </w:p>
        </w:tc>
      </w:tr>
      <w:tr w:rsidR="0088089E" w:rsidRPr="00CA6930" w:rsidTr="00933B25">
        <w:trPr>
          <w:trHeight w:val="666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Dia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desfile:</w:t>
            </w:r>
          </w:p>
        </w:tc>
      </w:tr>
      <w:tr w:rsidR="0088089E" w:rsidRPr="00CA6930" w:rsidTr="00933B25">
        <w:trPr>
          <w:trHeight w:val="668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Horário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início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término:</w:t>
            </w:r>
          </w:p>
        </w:tc>
      </w:tr>
      <w:tr w:rsidR="0088089E" w:rsidRPr="00CA6930" w:rsidTr="00933B25">
        <w:trPr>
          <w:trHeight w:val="666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Há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necessidade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fechar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trânsito?</w:t>
            </w:r>
          </w:p>
        </w:tc>
      </w:tr>
      <w:tr w:rsidR="0088089E" w:rsidRPr="00CA6930" w:rsidTr="00933B25">
        <w:trPr>
          <w:trHeight w:val="668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Perímetro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ser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fechado:</w:t>
            </w:r>
          </w:p>
        </w:tc>
      </w:tr>
      <w:tr w:rsidR="0088089E" w:rsidRPr="00CA6930" w:rsidTr="00933B25">
        <w:trPr>
          <w:trHeight w:val="666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Horário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previsto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para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fechamento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abertura</w:t>
            </w:r>
            <w:r>
              <w:rPr>
                <w:rFonts w:ascii="Verdana" w:hAnsi="Verdana"/>
                <w:sz w:val="20"/>
                <w:szCs w:val="20"/>
              </w:rPr>
              <w:t xml:space="preserve"> da via pública</w:t>
            </w:r>
            <w:r w:rsidRPr="00CA6930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88089E" w:rsidRPr="00CA6930" w:rsidTr="00933B25">
        <w:trPr>
          <w:trHeight w:val="688"/>
        </w:trPr>
        <w:tc>
          <w:tcPr>
            <w:tcW w:w="10381" w:type="dxa"/>
          </w:tcPr>
          <w:p w:rsidR="0088089E" w:rsidRDefault="0088089E" w:rsidP="00933B25">
            <w:pPr>
              <w:pStyle w:val="TableParagraph"/>
              <w:spacing w:before="1" w:line="240" w:lineRule="auto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Há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circulação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transporte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público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coletivo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trajeto?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Se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sim,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já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foi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feito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comunicado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órgão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responsável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CA6930">
              <w:rPr>
                <w:rFonts w:ascii="Verdana" w:hAnsi="Verdana"/>
                <w:sz w:val="20"/>
                <w:szCs w:val="20"/>
              </w:rPr>
              <w:t>CETURB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CA6930">
              <w:rPr>
                <w:rFonts w:ascii="Verdana" w:hAnsi="Verdana"/>
                <w:sz w:val="20"/>
                <w:szCs w:val="20"/>
              </w:rPr>
              <w:t>?</w:t>
            </w:r>
          </w:p>
          <w:p w:rsidR="0088089E" w:rsidRPr="00CA6930" w:rsidRDefault="0088089E" w:rsidP="00933B25">
            <w:pPr>
              <w:pStyle w:val="TableParagraph"/>
              <w:spacing w:before="137" w:line="254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RPr="00CA6930" w:rsidTr="00933B25">
        <w:trPr>
          <w:trHeight w:val="688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spacing w:before="1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Detalhe a programação: </w:t>
            </w:r>
            <w:r w:rsidRPr="00CA6930">
              <w:rPr>
                <w:rFonts w:ascii="Verdana" w:hAnsi="Verdana"/>
                <w:sz w:val="20"/>
                <w:szCs w:val="20"/>
              </w:rPr>
              <w:t>Haverá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show?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Haverá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carros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som,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trios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elétricos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assemelhados?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Como será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projeção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som?</w:t>
            </w:r>
          </w:p>
          <w:p w:rsidR="0088089E" w:rsidRPr="00CA6930" w:rsidRDefault="0088089E" w:rsidP="00933B25">
            <w:pPr>
              <w:pStyle w:val="TableParagraph"/>
              <w:spacing w:before="137" w:line="254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RPr="00CA6930" w:rsidTr="00933B25">
        <w:trPr>
          <w:trHeight w:val="668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Já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tem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autorização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Corpo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Bombeiros?</w:t>
            </w:r>
          </w:p>
        </w:tc>
      </w:tr>
      <w:tr w:rsidR="0088089E" w:rsidRPr="00CA6930" w:rsidTr="00933B25">
        <w:trPr>
          <w:trHeight w:val="666"/>
        </w:trPr>
        <w:tc>
          <w:tcPr>
            <w:tcW w:w="10381" w:type="dxa"/>
          </w:tcPr>
          <w:p w:rsidR="0088089E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Haverá</w:t>
            </w:r>
            <w:r>
              <w:rPr>
                <w:rFonts w:ascii="Verdana" w:hAnsi="Verdana"/>
                <w:sz w:val="20"/>
                <w:szCs w:val="20"/>
              </w:rPr>
              <w:t xml:space="preserve"> b</w:t>
            </w:r>
            <w:r w:rsidRPr="00CA6930">
              <w:rPr>
                <w:rFonts w:ascii="Verdana" w:hAnsi="Verdana"/>
                <w:sz w:val="20"/>
                <w:szCs w:val="20"/>
              </w:rPr>
              <w:t>arracas</w:t>
            </w:r>
            <w:r>
              <w:rPr>
                <w:rFonts w:ascii="Verdana" w:hAnsi="Verdana"/>
                <w:sz w:val="20"/>
                <w:szCs w:val="20"/>
              </w:rPr>
              <w:t xml:space="preserve"> para comercialização de alimenstos e bebidas</w:t>
            </w:r>
            <w:r w:rsidRPr="00CA6930">
              <w:rPr>
                <w:rFonts w:ascii="Verdana" w:hAnsi="Verdana"/>
                <w:sz w:val="20"/>
                <w:szCs w:val="20"/>
              </w:rPr>
              <w:t>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Quantas?</w:t>
            </w:r>
            <w:r>
              <w:rPr>
                <w:rFonts w:ascii="Verdana" w:hAnsi="Verdana"/>
                <w:sz w:val="20"/>
                <w:szCs w:val="20"/>
              </w:rPr>
              <w:t xml:space="preserve"> Caso sim, preencha os dados da planilha abaixo:</w:t>
            </w:r>
          </w:p>
          <w:p w:rsidR="0088089E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RPr="00CA6930" w:rsidTr="00933B25">
        <w:trPr>
          <w:trHeight w:val="666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Há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necessidade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uso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energia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elétrica?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Se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sim,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já foi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pensada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estratégia?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Informar.</w:t>
            </w:r>
          </w:p>
        </w:tc>
      </w:tr>
      <w:tr w:rsidR="0088089E" w:rsidRPr="00CA6930" w:rsidTr="00933B25">
        <w:trPr>
          <w:trHeight w:val="668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spacing w:before="1" w:line="240" w:lineRule="auto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lastRenderedPageBreak/>
              <w:t>Já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foi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feito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comunicado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com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Polícia Militar?</w:t>
            </w:r>
          </w:p>
        </w:tc>
      </w:tr>
      <w:tr w:rsidR="0088089E" w:rsidRPr="00CA6930" w:rsidTr="00933B25">
        <w:trPr>
          <w:trHeight w:val="668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Já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foi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pensada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estratégia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sobre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impacto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na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vizinhança?</w:t>
            </w:r>
          </w:p>
        </w:tc>
      </w:tr>
      <w:tr w:rsidR="0088089E" w:rsidRPr="00CA6930" w:rsidTr="00933B25">
        <w:trPr>
          <w:trHeight w:val="666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evento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está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ligado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alguma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instituição?</w:t>
            </w:r>
          </w:p>
        </w:tc>
      </w:tr>
      <w:tr w:rsidR="0088089E" w:rsidRPr="00CA6930" w:rsidTr="00933B25">
        <w:trPr>
          <w:trHeight w:val="668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Há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quantos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anos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evento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já acontece?</w:t>
            </w:r>
          </w:p>
        </w:tc>
      </w:tr>
      <w:tr w:rsidR="0088089E" w:rsidRPr="00CA6930" w:rsidTr="00933B25">
        <w:trPr>
          <w:trHeight w:val="666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Quantas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pessoas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estão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na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organização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evento?</w:t>
            </w:r>
          </w:p>
        </w:tc>
      </w:tr>
      <w:tr w:rsidR="0088089E" w:rsidRPr="00CA6930" w:rsidTr="00933B25">
        <w:trPr>
          <w:trHeight w:val="668"/>
        </w:trPr>
        <w:tc>
          <w:tcPr>
            <w:tcW w:w="10381" w:type="dxa"/>
          </w:tcPr>
          <w:p w:rsidR="0088089E" w:rsidRPr="00CA6930" w:rsidRDefault="0088089E" w:rsidP="00933B25">
            <w:pPr>
              <w:pStyle w:val="TableParagraph"/>
              <w:spacing w:before="1" w:line="240" w:lineRule="auto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Qual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estimativa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público no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evento?</w:t>
            </w:r>
          </w:p>
        </w:tc>
      </w:tr>
    </w:tbl>
    <w:p w:rsidR="0088089E" w:rsidRDefault="0088089E" w:rsidP="0088089E">
      <w:pPr>
        <w:rPr>
          <w:rFonts w:ascii="Verdana" w:hAnsi="Verdana"/>
          <w:sz w:val="20"/>
          <w:szCs w:val="20"/>
        </w:rPr>
      </w:pPr>
    </w:p>
    <w:p w:rsidR="0088089E" w:rsidRDefault="0088089E" w:rsidP="0088089E">
      <w:pPr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Ind w:w="-318" w:type="dxa"/>
        <w:tblLook w:val="04A0"/>
      </w:tblPr>
      <w:tblGrid>
        <w:gridCol w:w="3261"/>
        <w:gridCol w:w="2187"/>
        <w:gridCol w:w="2565"/>
        <w:gridCol w:w="2336"/>
      </w:tblGrid>
      <w:tr w:rsidR="0088089E" w:rsidTr="00933B25">
        <w:tc>
          <w:tcPr>
            <w:tcW w:w="10349" w:type="dxa"/>
            <w:gridSpan w:val="4"/>
          </w:tcPr>
          <w:p w:rsidR="0088089E" w:rsidRPr="00B85027" w:rsidRDefault="0088089E" w:rsidP="00933B25">
            <w:pPr>
              <w:spacing w:before="240" w:after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85027">
              <w:rPr>
                <w:rFonts w:ascii="Verdana" w:hAnsi="Verdana"/>
                <w:b/>
                <w:sz w:val="20"/>
                <w:szCs w:val="20"/>
              </w:rPr>
              <w:t>RELAÇÃO DE COMERCIANTES NO BLOCO</w:t>
            </w:r>
          </w:p>
        </w:tc>
      </w:tr>
      <w:tr w:rsidR="0088089E" w:rsidTr="00933B25">
        <w:tc>
          <w:tcPr>
            <w:tcW w:w="3261" w:type="dxa"/>
            <w:vAlign w:val="center"/>
          </w:tcPr>
          <w:p w:rsidR="0088089E" w:rsidRDefault="0088089E" w:rsidP="00933B25">
            <w:pPr>
              <w:tabs>
                <w:tab w:val="center" w:pos="1174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 COMPLETO</w:t>
            </w:r>
          </w:p>
        </w:tc>
        <w:tc>
          <w:tcPr>
            <w:tcW w:w="2187" w:type="dxa"/>
            <w:vAlign w:val="center"/>
          </w:tcPr>
          <w:p w:rsidR="0088089E" w:rsidRDefault="0088089E" w:rsidP="00933B2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CPF</w:t>
            </w:r>
          </w:p>
        </w:tc>
        <w:tc>
          <w:tcPr>
            <w:tcW w:w="2565" w:type="dxa"/>
            <w:vAlign w:val="center"/>
          </w:tcPr>
          <w:p w:rsidR="0088089E" w:rsidRDefault="0088089E" w:rsidP="00933B2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PRODUTO QUE SERÁ COMERCIALIZADO</w:t>
            </w:r>
          </w:p>
        </w:tc>
        <w:tc>
          <w:tcPr>
            <w:tcW w:w="2336" w:type="dxa"/>
            <w:vAlign w:val="center"/>
          </w:tcPr>
          <w:p w:rsidR="0088089E" w:rsidRDefault="0088089E" w:rsidP="00933B2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 DE COMÉRCIO</w:t>
            </w:r>
          </w:p>
          <w:p w:rsidR="0088089E" w:rsidRDefault="0088089E" w:rsidP="00933B2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(barraca, carrinho, trailer etc.)</w:t>
            </w: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089E" w:rsidTr="00933B25">
        <w:tc>
          <w:tcPr>
            <w:tcW w:w="3261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7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5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6" w:type="dxa"/>
          </w:tcPr>
          <w:p w:rsidR="0088089E" w:rsidRDefault="0088089E" w:rsidP="00933B2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8089E" w:rsidRPr="00CA6930" w:rsidRDefault="0088089E" w:rsidP="0088089E">
      <w:pPr>
        <w:rPr>
          <w:rFonts w:ascii="Verdana" w:hAnsi="Verdana"/>
          <w:sz w:val="20"/>
          <w:szCs w:val="20"/>
        </w:rPr>
        <w:sectPr w:rsidR="0088089E" w:rsidRPr="00CA6930" w:rsidSect="00F65E1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560" w:right="520" w:bottom="1060" w:left="1600" w:header="142" w:footer="874" w:gutter="0"/>
          <w:cols w:space="720"/>
        </w:sectPr>
      </w:pPr>
    </w:p>
    <w:tbl>
      <w:tblPr>
        <w:tblStyle w:val="TableNormal"/>
        <w:tblpPr w:leftFromText="141" w:rightFromText="141" w:horzAnchor="page" w:tblpX="1171" w:tblpY="675"/>
        <w:tblW w:w="10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567"/>
        <w:gridCol w:w="1591"/>
        <w:gridCol w:w="5256"/>
      </w:tblGrid>
      <w:tr w:rsidR="0088089E" w:rsidRPr="00CA6930" w:rsidTr="0088089E">
        <w:trPr>
          <w:trHeight w:val="328"/>
        </w:trPr>
        <w:tc>
          <w:tcPr>
            <w:tcW w:w="10414" w:type="dxa"/>
            <w:gridSpan w:val="3"/>
            <w:shd w:val="clear" w:color="auto" w:fill="auto"/>
          </w:tcPr>
          <w:p w:rsidR="0088089E" w:rsidRPr="00DD057C" w:rsidRDefault="0088089E" w:rsidP="0088089E">
            <w:pPr>
              <w:pStyle w:val="TableParagraph"/>
              <w:spacing w:before="1" w:line="240" w:lineRule="auto"/>
              <w:ind w:left="918" w:right="73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057C">
              <w:rPr>
                <w:rFonts w:ascii="Verdana" w:hAnsi="Verdana"/>
                <w:b/>
                <w:sz w:val="20"/>
                <w:szCs w:val="20"/>
              </w:rPr>
              <w:lastRenderedPageBreak/>
              <w:t>ANEXO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DD057C"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</w:tr>
      <w:tr w:rsidR="0088089E" w:rsidRPr="00CA6930" w:rsidTr="0088089E">
        <w:trPr>
          <w:trHeight w:val="695"/>
        </w:trPr>
        <w:tc>
          <w:tcPr>
            <w:tcW w:w="10414" w:type="dxa"/>
            <w:gridSpan w:val="3"/>
          </w:tcPr>
          <w:p w:rsidR="0088089E" w:rsidRPr="00CA6930" w:rsidRDefault="0088089E" w:rsidP="0088089E">
            <w:pPr>
              <w:pStyle w:val="TableParagraph"/>
              <w:spacing w:before="1" w:line="240" w:lineRule="auto"/>
              <w:ind w:left="918" w:right="732"/>
              <w:jc w:val="center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CARNAV</w:t>
            </w:r>
            <w:r>
              <w:rPr>
                <w:rFonts w:ascii="Verdana" w:hAnsi="Verdana"/>
                <w:sz w:val="20"/>
                <w:szCs w:val="20"/>
              </w:rPr>
              <w:t xml:space="preserve">IANA </w:t>
            </w:r>
            <w:r w:rsidRPr="00CA693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  <w:p w:rsidR="0088089E" w:rsidRPr="00CA6930" w:rsidRDefault="0088089E" w:rsidP="0088089E">
            <w:pPr>
              <w:pStyle w:val="TableParagraph"/>
              <w:spacing w:before="144" w:line="254" w:lineRule="exact"/>
              <w:ind w:left="918" w:right="732"/>
              <w:jc w:val="center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DADOS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DO(A)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RESPONSÁVEL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PELO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BLOCO</w:t>
            </w:r>
          </w:p>
        </w:tc>
      </w:tr>
      <w:tr w:rsidR="0088089E" w:rsidRPr="00CA6930" w:rsidTr="0088089E">
        <w:trPr>
          <w:trHeight w:val="668"/>
        </w:trPr>
        <w:tc>
          <w:tcPr>
            <w:tcW w:w="10414" w:type="dxa"/>
            <w:gridSpan w:val="3"/>
          </w:tcPr>
          <w:p w:rsidR="0088089E" w:rsidRPr="00CA6930" w:rsidRDefault="0088089E" w:rsidP="0088089E">
            <w:pPr>
              <w:pStyle w:val="TableParagraph"/>
              <w:spacing w:before="1" w:line="240" w:lineRule="auto"/>
              <w:ind w:left="172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Nome:</w:t>
            </w:r>
          </w:p>
        </w:tc>
      </w:tr>
      <w:tr w:rsidR="0088089E" w:rsidRPr="00CA6930" w:rsidTr="0088089E">
        <w:trPr>
          <w:trHeight w:val="668"/>
        </w:trPr>
        <w:tc>
          <w:tcPr>
            <w:tcW w:w="10414" w:type="dxa"/>
            <w:gridSpan w:val="3"/>
          </w:tcPr>
          <w:p w:rsidR="0088089E" w:rsidRPr="00CA6930" w:rsidRDefault="0088089E" w:rsidP="0088089E">
            <w:pPr>
              <w:pStyle w:val="TableParagraph"/>
              <w:ind w:left="172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Data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nascimento:</w:t>
            </w:r>
          </w:p>
        </w:tc>
      </w:tr>
      <w:tr w:rsidR="0088089E" w:rsidRPr="00CA6930" w:rsidTr="0088089E">
        <w:trPr>
          <w:trHeight w:val="666"/>
        </w:trPr>
        <w:tc>
          <w:tcPr>
            <w:tcW w:w="3567" w:type="dxa"/>
          </w:tcPr>
          <w:p w:rsidR="0088089E" w:rsidRPr="00CA6930" w:rsidRDefault="0088089E" w:rsidP="0088089E">
            <w:pPr>
              <w:pStyle w:val="TableParagraph"/>
              <w:ind w:left="172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RG:</w:t>
            </w:r>
          </w:p>
        </w:tc>
        <w:tc>
          <w:tcPr>
            <w:tcW w:w="6847" w:type="dxa"/>
            <w:gridSpan w:val="2"/>
          </w:tcPr>
          <w:p w:rsidR="0088089E" w:rsidRPr="00CA6930" w:rsidRDefault="0088089E" w:rsidP="0088089E">
            <w:pPr>
              <w:pStyle w:val="TableParagraph"/>
              <w:ind w:left="172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CPF:</w:t>
            </w:r>
          </w:p>
        </w:tc>
      </w:tr>
      <w:tr w:rsidR="0088089E" w:rsidRPr="00CA6930" w:rsidTr="0088089E">
        <w:trPr>
          <w:trHeight w:val="668"/>
        </w:trPr>
        <w:tc>
          <w:tcPr>
            <w:tcW w:w="5158" w:type="dxa"/>
            <w:gridSpan w:val="2"/>
          </w:tcPr>
          <w:p w:rsidR="0088089E" w:rsidRPr="00CA6930" w:rsidRDefault="0088089E" w:rsidP="0088089E">
            <w:pPr>
              <w:pStyle w:val="TableParagraph"/>
              <w:ind w:left="172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Tel:</w:t>
            </w:r>
          </w:p>
        </w:tc>
        <w:tc>
          <w:tcPr>
            <w:tcW w:w="5256" w:type="dxa"/>
          </w:tcPr>
          <w:p w:rsidR="0088089E" w:rsidRPr="00CA6930" w:rsidRDefault="0088089E" w:rsidP="0088089E">
            <w:pPr>
              <w:pStyle w:val="TableParagraph"/>
              <w:ind w:left="175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Tel.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Cel:</w:t>
            </w:r>
          </w:p>
        </w:tc>
      </w:tr>
      <w:tr w:rsidR="0088089E" w:rsidRPr="00CA6930" w:rsidTr="0088089E">
        <w:trPr>
          <w:trHeight w:val="666"/>
        </w:trPr>
        <w:tc>
          <w:tcPr>
            <w:tcW w:w="10414" w:type="dxa"/>
            <w:gridSpan w:val="3"/>
          </w:tcPr>
          <w:p w:rsidR="0088089E" w:rsidRPr="00CA6930" w:rsidRDefault="0088089E" w:rsidP="0088089E">
            <w:pPr>
              <w:pStyle w:val="TableParagraph"/>
              <w:ind w:left="172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E-mail:</w:t>
            </w:r>
          </w:p>
        </w:tc>
      </w:tr>
      <w:tr w:rsidR="0088089E" w:rsidRPr="00CA6930" w:rsidTr="0088089E">
        <w:trPr>
          <w:trHeight w:val="668"/>
        </w:trPr>
        <w:tc>
          <w:tcPr>
            <w:tcW w:w="10414" w:type="dxa"/>
            <w:gridSpan w:val="3"/>
          </w:tcPr>
          <w:p w:rsidR="0088089E" w:rsidRPr="00CA6930" w:rsidRDefault="0088089E" w:rsidP="0088089E">
            <w:pPr>
              <w:pStyle w:val="TableParagraph"/>
              <w:spacing w:before="1" w:line="240" w:lineRule="auto"/>
              <w:ind w:left="172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Endereço:</w:t>
            </w:r>
          </w:p>
        </w:tc>
      </w:tr>
      <w:tr w:rsidR="0088089E" w:rsidRPr="00CA6930" w:rsidTr="0088089E">
        <w:trPr>
          <w:trHeight w:val="668"/>
        </w:trPr>
        <w:tc>
          <w:tcPr>
            <w:tcW w:w="3567" w:type="dxa"/>
          </w:tcPr>
          <w:p w:rsidR="0088089E" w:rsidRPr="00CA6930" w:rsidRDefault="0088089E" w:rsidP="0088089E">
            <w:pPr>
              <w:pStyle w:val="TableParagraph"/>
              <w:spacing w:before="1" w:line="240" w:lineRule="auto"/>
              <w:ind w:left="172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Número:</w:t>
            </w:r>
          </w:p>
        </w:tc>
        <w:tc>
          <w:tcPr>
            <w:tcW w:w="6847" w:type="dxa"/>
            <w:gridSpan w:val="2"/>
          </w:tcPr>
          <w:p w:rsidR="0088089E" w:rsidRPr="00CA6930" w:rsidRDefault="0088089E" w:rsidP="0088089E">
            <w:pPr>
              <w:pStyle w:val="TableParagraph"/>
              <w:spacing w:before="1" w:line="240" w:lineRule="auto"/>
              <w:ind w:left="172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Bairro:</w:t>
            </w:r>
          </w:p>
        </w:tc>
      </w:tr>
      <w:tr w:rsidR="0088089E" w:rsidRPr="00CA6930" w:rsidTr="0088089E">
        <w:trPr>
          <w:trHeight w:val="4967"/>
        </w:trPr>
        <w:tc>
          <w:tcPr>
            <w:tcW w:w="10414" w:type="dxa"/>
            <w:gridSpan w:val="3"/>
          </w:tcPr>
          <w:p w:rsidR="0088089E" w:rsidRPr="00CA6930" w:rsidRDefault="0088089E" w:rsidP="0088089E">
            <w:pPr>
              <w:pStyle w:val="TableParagraph"/>
              <w:spacing w:before="6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8089E" w:rsidRPr="00CA6930" w:rsidRDefault="0088089E" w:rsidP="0088089E">
            <w:pPr>
              <w:pStyle w:val="TableParagraph"/>
              <w:spacing w:before="1" w:line="240" w:lineRule="auto"/>
              <w:ind w:left="918" w:right="737"/>
              <w:jc w:val="center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DECLARAÇÃO</w:t>
            </w:r>
          </w:p>
          <w:p w:rsidR="0088089E" w:rsidRPr="00CA6930" w:rsidRDefault="0088089E" w:rsidP="0088089E">
            <w:pPr>
              <w:pStyle w:val="TableParagraph"/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8089E" w:rsidRPr="00CA6930" w:rsidRDefault="0088089E" w:rsidP="0088089E">
            <w:pPr>
              <w:pStyle w:val="TableParagraph"/>
              <w:spacing w:before="11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8089E" w:rsidRPr="00CA6930" w:rsidRDefault="0088089E" w:rsidP="0088089E">
            <w:pPr>
              <w:pStyle w:val="TableParagraph"/>
              <w:spacing w:line="360" w:lineRule="auto"/>
              <w:ind w:left="172" w:right="-15"/>
              <w:jc w:val="both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Declaro serem verdadeiras as informações aqui prestadas, comprometendo-me a cumprir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todos os regramentos dispostos e a informar, antecipadamente em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até 05 (cinco) dias úteis à Secretaria Municipal de Cultura quaisquer alterações que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vierem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ocorrer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no</w:t>
            </w:r>
            <w:r>
              <w:rPr>
                <w:rFonts w:ascii="Verdana" w:hAnsi="Verdana"/>
                <w:sz w:val="20"/>
                <w:szCs w:val="20"/>
              </w:rPr>
              <w:t>s dados/</w:t>
            </w:r>
            <w:r w:rsidRPr="00CA6930">
              <w:rPr>
                <w:rFonts w:ascii="Verdana" w:hAnsi="Verdana"/>
                <w:sz w:val="20"/>
                <w:szCs w:val="20"/>
              </w:rPr>
              <w:t>execução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desta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proposta.</w:t>
            </w:r>
          </w:p>
          <w:p w:rsidR="0088089E" w:rsidRPr="00CA6930" w:rsidRDefault="0088089E" w:rsidP="0088089E">
            <w:pPr>
              <w:pStyle w:val="TableParagraph"/>
              <w:spacing w:before="1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8089E" w:rsidRPr="00CA6930" w:rsidRDefault="0088089E" w:rsidP="0088089E">
            <w:pPr>
              <w:pStyle w:val="TableParagraph"/>
              <w:tabs>
                <w:tab w:val="left" w:pos="2293"/>
                <w:tab w:val="left" w:pos="5440"/>
              </w:tabs>
              <w:spacing w:before="1" w:line="240" w:lineRule="auto"/>
              <w:ind w:left="185"/>
              <w:jc w:val="center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Viana/ES,</w:t>
            </w:r>
            <w:r w:rsidRPr="00CA6930"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Pr="00CA6930">
              <w:rPr>
                <w:rFonts w:ascii="Verdana" w:hAnsi="Verdana"/>
                <w:sz w:val="20"/>
                <w:szCs w:val="20"/>
              </w:rPr>
              <w:t>de</w:t>
            </w:r>
            <w:r w:rsidRPr="00CA6930"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Pr="00CA6930">
              <w:rPr>
                <w:rFonts w:ascii="Verdana" w:hAnsi="Verdana"/>
                <w:sz w:val="20"/>
                <w:szCs w:val="20"/>
              </w:rPr>
              <w:t>de 202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CA6930">
              <w:rPr>
                <w:rFonts w:ascii="Verdana" w:hAnsi="Verdana"/>
                <w:sz w:val="20"/>
                <w:szCs w:val="20"/>
              </w:rPr>
              <w:t>.</w:t>
            </w:r>
          </w:p>
          <w:p w:rsidR="0088089E" w:rsidRPr="00CA6930" w:rsidRDefault="0088089E" w:rsidP="0088089E">
            <w:pPr>
              <w:pStyle w:val="TableParagraph"/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8089E" w:rsidRPr="00CA6930" w:rsidRDefault="0088089E" w:rsidP="0088089E">
            <w:pPr>
              <w:pStyle w:val="TableParagraph"/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8089E" w:rsidRPr="00CA6930" w:rsidRDefault="0088089E" w:rsidP="0088089E">
            <w:pPr>
              <w:pStyle w:val="TableParagraph"/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8089E" w:rsidRPr="00CA6930" w:rsidRDefault="0088089E" w:rsidP="0088089E">
            <w:pPr>
              <w:pStyle w:val="TableParagraph"/>
              <w:spacing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8089E" w:rsidRPr="00CA6930" w:rsidRDefault="0088089E" w:rsidP="0088089E">
            <w:pPr>
              <w:pStyle w:val="TableParagraph"/>
              <w:spacing w:before="4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8089E" w:rsidRPr="00CA6930" w:rsidRDefault="0088089E" w:rsidP="0088089E">
            <w:pPr>
              <w:pStyle w:val="TableParagraph"/>
              <w:spacing w:line="20" w:lineRule="exact"/>
              <w:ind w:left="2154"/>
              <w:rPr>
                <w:rFonts w:ascii="Verdana" w:hAnsi="Verdana"/>
                <w:sz w:val="20"/>
                <w:szCs w:val="20"/>
              </w:rPr>
            </w:pPr>
            <w:r w:rsidRPr="00DB1C65">
              <w:rPr>
                <w:rFonts w:ascii="Verdana" w:hAnsi="Verdana"/>
                <w:noProof/>
                <w:sz w:val="20"/>
                <w:szCs w:val="20"/>
              </w:rPr>
            </w:r>
            <w:r>
              <w:rPr>
                <w:rFonts w:ascii="Verdana" w:hAnsi="Verdana"/>
                <w:noProof/>
                <w:sz w:val="20"/>
                <w:szCs w:val="20"/>
              </w:rPr>
              <w:pict>
                <v:group id="Group 2" o:spid="_x0000_s1026" style="width:280.2pt;height:.8pt;mso-position-horizontal-relative:char;mso-position-vertical-relative:line" coordsize="56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">
                  <v:line id="Line 3" o:spid="_x0000_s1027" style="position:absolute;visibility:visible" from="0,8" to="56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" strokeweight=".26619mm"/>
                  <w10:wrap type="none"/>
                  <w10:anchorlock/>
                </v:group>
              </w:pict>
            </w:r>
          </w:p>
          <w:p w:rsidR="0088089E" w:rsidRPr="00CA6930" w:rsidRDefault="0088089E" w:rsidP="0088089E">
            <w:pPr>
              <w:pStyle w:val="TableParagraph"/>
              <w:spacing w:before="140" w:line="254" w:lineRule="exact"/>
              <w:ind w:left="182"/>
              <w:jc w:val="center"/>
              <w:rPr>
                <w:rFonts w:ascii="Verdana" w:hAnsi="Verdana"/>
                <w:sz w:val="20"/>
                <w:szCs w:val="20"/>
              </w:rPr>
            </w:pPr>
            <w:r w:rsidRPr="00CA6930">
              <w:rPr>
                <w:rFonts w:ascii="Verdana" w:hAnsi="Verdana"/>
                <w:sz w:val="20"/>
                <w:szCs w:val="20"/>
              </w:rPr>
              <w:t>Assinatura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do</w:t>
            </w:r>
            <w:r>
              <w:rPr>
                <w:rFonts w:ascii="Verdana" w:hAnsi="Verdana"/>
                <w:sz w:val="20"/>
                <w:szCs w:val="20"/>
              </w:rPr>
              <w:t xml:space="preserve"> r</w:t>
            </w:r>
            <w:r w:rsidRPr="00CA6930">
              <w:rPr>
                <w:rFonts w:ascii="Verdana" w:hAnsi="Verdana"/>
                <w:sz w:val="20"/>
                <w:szCs w:val="20"/>
              </w:rPr>
              <w:t>esponsável</w:t>
            </w:r>
            <w:r>
              <w:rPr>
                <w:rFonts w:ascii="Verdana" w:hAnsi="Verdana"/>
                <w:sz w:val="20"/>
                <w:szCs w:val="20"/>
              </w:rPr>
              <w:t xml:space="preserve"> l</w:t>
            </w:r>
            <w:r w:rsidRPr="00CA6930">
              <w:rPr>
                <w:rFonts w:ascii="Verdana" w:hAnsi="Verdana"/>
                <w:sz w:val="20"/>
                <w:szCs w:val="20"/>
              </w:rPr>
              <w:t>egal</w:t>
            </w:r>
            <w:r>
              <w:rPr>
                <w:rFonts w:ascii="Verdana" w:hAnsi="Verdana"/>
                <w:sz w:val="20"/>
                <w:szCs w:val="20"/>
              </w:rPr>
              <w:t xml:space="preserve"> p</w:t>
            </w:r>
            <w:r w:rsidRPr="00CA6930">
              <w:rPr>
                <w:rFonts w:ascii="Verdana" w:hAnsi="Verdana"/>
                <w:sz w:val="20"/>
                <w:szCs w:val="20"/>
              </w:rPr>
              <w:t>elo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Bloco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6930">
              <w:rPr>
                <w:rFonts w:ascii="Verdana" w:hAnsi="Verdana"/>
                <w:sz w:val="20"/>
                <w:szCs w:val="20"/>
              </w:rPr>
              <w:t>Carnavalesco</w:t>
            </w:r>
          </w:p>
        </w:tc>
      </w:tr>
    </w:tbl>
    <w:p w:rsidR="006E2E10" w:rsidRDefault="006E2E10"/>
    <w:sectPr w:rsidR="006E2E10" w:rsidSect="006E2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89E" w:rsidRDefault="0088089E" w:rsidP="0088089E">
      <w:r>
        <w:separator/>
      </w:r>
    </w:p>
  </w:endnote>
  <w:endnote w:type="continuationSeparator" w:id="1">
    <w:p w:rsidR="0088089E" w:rsidRDefault="0088089E" w:rsidP="00880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89E" w:rsidRDefault="0088089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9A9" w:rsidRDefault="0088089E">
    <w:pPr>
      <w:pStyle w:val="Corpodetexto"/>
      <w:spacing w:line="14" w:lineRule="auto"/>
      <w:rPr>
        <w:sz w:val="20"/>
      </w:rPr>
    </w:pPr>
    <w:r w:rsidRPr="00DB1C6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124.4pt;margin-top:737.3pt;width:363.2pt;height:50.0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" filled="f" stroked="f">
          <v:textbox style="mso-next-textbox:#Text Box 1" inset="0,0,0,0">
            <w:txbxContent>
              <w:p w:rsidR="008449A9" w:rsidRPr="001B4E4B" w:rsidRDefault="0088089E" w:rsidP="001B4E4B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89E" w:rsidRDefault="0088089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89E" w:rsidRDefault="0088089E" w:rsidP="0088089E">
      <w:r>
        <w:separator/>
      </w:r>
    </w:p>
  </w:footnote>
  <w:footnote w:type="continuationSeparator" w:id="1">
    <w:p w:rsidR="0088089E" w:rsidRDefault="0088089E" w:rsidP="00880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89E" w:rsidRDefault="0088089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9A9" w:rsidRDefault="0088089E">
    <w:pPr>
      <w:pStyle w:val="Corpodetexto"/>
      <w:spacing w:line="14" w:lineRule="auto"/>
      <w:rPr>
        <w:sz w:val="20"/>
      </w:rPr>
    </w:pPr>
    <w:r w:rsidRPr="00DB1C6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.5pt;margin-top:2.65pt;width:56.55pt;height:60.8pt;z-index:-251654144">
          <v:imagedata r:id="rId1" o:title="Brasão atualizado"/>
        </v:shape>
      </w:pict>
    </w:r>
    <w:r w:rsidRPr="00DB1C6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147pt;margin-top:21.95pt;width:323.55pt;height:33.6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CZrwIAAKk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" filled="f" stroked="f">
          <v:textbox style="mso-next-textbox:#Text Box 2" inset="0,0,0,0">
            <w:txbxContent>
              <w:p w:rsidR="008449A9" w:rsidRDefault="0088089E" w:rsidP="00F65E1C">
                <w:pPr>
                  <w:spacing w:before="10" w:line="276" w:lineRule="auto"/>
                  <w:ind w:left="20" w:right="13"/>
                  <w:rPr>
                    <w:b/>
                    <w:spacing w:val="-57"/>
                    <w:sz w:val="24"/>
                  </w:rPr>
                </w:pPr>
                <w:r>
                  <w:rPr>
                    <w:b/>
                    <w:sz w:val="24"/>
                  </w:rPr>
                  <w:t>PREFEITURA MUNICIPAL DE VIANA</w:t>
                </w:r>
              </w:p>
              <w:p w:rsidR="008449A9" w:rsidRPr="001B4E4B" w:rsidRDefault="0088089E" w:rsidP="00F65E1C">
                <w:pPr>
                  <w:spacing w:line="276" w:lineRule="auto"/>
                  <w:ind w:left="20"/>
                  <w:rPr>
                    <w:b/>
                    <w:sz w:val="24"/>
                  </w:rPr>
                </w:pPr>
                <w:r w:rsidRPr="001B4E4B">
                  <w:rPr>
                    <w:b/>
                    <w:sz w:val="24"/>
                  </w:rPr>
                  <w:t>Secretaria</w:t>
                </w:r>
                <w:r>
                  <w:rPr>
                    <w:b/>
                    <w:sz w:val="24"/>
                  </w:rPr>
                  <w:t xml:space="preserve"> </w:t>
                </w:r>
                <w:r w:rsidRPr="001B4E4B">
                  <w:rPr>
                    <w:b/>
                    <w:sz w:val="24"/>
                  </w:rPr>
                  <w:t>Municipal</w:t>
                </w:r>
                <w:r>
                  <w:rPr>
                    <w:b/>
                    <w:sz w:val="24"/>
                  </w:rPr>
                  <w:t xml:space="preserve"> de </w:t>
                </w:r>
                <w:r w:rsidRPr="001B4E4B">
                  <w:rPr>
                    <w:b/>
                    <w:sz w:val="24"/>
                  </w:rPr>
                  <w:t>Cultura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89E" w:rsidRDefault="0088089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8089E"/>
    <w:rsid w:val="006E2E10"/>
    <w:rsid w:val="0088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08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8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8089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8089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8089E"/>
    <w:pPr>
      <w:spacing w:line="275" w:lineRule="exact"/>
      <w:ind w:left="107"/>
    </w:pPr>
    <w:rPr>
      <w:rFonts w:ascii="Arial MT" w:eastAsia="Arial MT" w:hAnsi="Arial MT" w:cs="Arial MT"/>
    </w:rPr>
  </w:style>
  <w:style w:type="table" w:styleId="Tabelacomgrade">
    <w:name w:val="Table Grid"/>
    <w:basedOn w:val="Tabelanormal"/>
    <w:uiPriority w:val="59"/>
    <w:rsid w:val="008808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80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08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80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8089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Josiana Gallina</dc:creator>
  <cp:lastModifiedBy>Josiana Gallina</cp:lastModifiedBy>
  <cp:revision>1</cp:revision>
  <dcterms:created xsi:type="dcterms:W3CDTF">2025-12-02T20:23:00Z</dcterms:created>
  <dcterms:modified xsi:type="dcterms:W3CDTF">2025-12-02T20:24:00Z</dcterms:modified>
</cp:coreProperties>
</file>